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74" w:rsidRDefault="00F20A1D" w:rsidP="00DC6F46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DC6F46" w:rsidRDefault="000A1A74" w:rsidP="000A1A74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«Шахматы» 27.01.2022</w:t>
      </w:r>
      <w:bookmarkStart w:id="0" w:name="_GoBack"/>
      <w:bookmarkEnd w:id="0"/>
    </w:p>
    <w:p w:rsidR="00381322" w:rsidRPr="002955A7" w:rsidRDefault="00381322" w:rsidP="00381322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2955A7">
        <w:rPr>
          <w:rFonts w:ascii="Times New Roman" w:hAnsi="Times New Roman"/>
          <w:sz w:val="28"/>
          <w:szCs w:val="28"/>
          <w:lang w:eastAsia="ru-RU"/>
        </w:rPr>
        <w:t>«Решение шахматных задач»</w:t>
      </w:r>
    </w:p>
    <w:p w:rsidR="00381322" w:rsidRPr="002955A7" w:rsidRDefault="00471B2D" w:rsidP="00381322">
      <w:pPr>
        <w:pStyle w:val="af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2955A7">
        <w:rPr>
          <w:bCs/>
          <w:color w:val="000000"/>
          <w:sz w:val="28"/>
          <w:szCs w:val="28"/>
        </w:rPr>
        <w:t>Мат в 2 хода</w:t>
      </w:r>
    </w:p>
    <w:p w:rsidR="00C932E7" w:rsidRDefault="00C932E7" w:rsidP="00C932E7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624DD4" wp14:editId="66509455">
            <wp:extent cx="6543675" cy="829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6490" cy="82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A7" w:rsidRDefault="00C932E7" w:rsidP="00C932E7">
      <w:pPr>
        <w:pStyle w:val="af3"/>
        <w:shd w:val="clear" w:color="auto" w:fill="FFFFFF"/>
        <w:spacing w:before="0" w:beforeAutospacing="0" w:after="150" w:afterAutospacing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C93F605" wp14:editId="5954C830">
            <wp:extent cx="6409044" cy="951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3584" cy="95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B2D" w:rsidRPr="00471B2D">
        <w:rPr>
          <w:noProof/>
        </w:rPr>
        <w:t xml:space="preserve"> </w:t>
      </w:r>
    </w:p>
    <w:p w:rsidR="002955A7" w:rsidRDefault="00471B2D" w:rsidP="002955A7">
      <w:r>
        <w:rPr>
          <w:noProof/>
          <w:lang w:eastAsia="ru-RU"/>
        </w:rPr>
        <w:lastRenderedPageBreak/>
        <w:drawing>
          <wp:inline distT="0" distB="0" distL="0" distR="0" wp14:anchorId="1F04F6A0" wp14:editId="1C761498">
            <wp:extent cx="6505575" cy="881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8857" cy="88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5A7" w:rsidRPr="002955A7">
        <w:rPr>
          <w:rFonts w:ascii="Times New Roman" w:hAnsi="Times New Roman"/>
          <w:b/>
          <w:sz w:val="28"/>
          <w:szCs w:val="28"/>
        </w:rPr>
        <w:t xml:space="preserve"> </w:t>
      </w:r>
      <w:r w:rsidR="002955A7">
        <w:rPr>
          <w:rFonts w:ascii="Times New Roman" w:hAnsi="Times New Roman"/>
          <w:b/>
          <w:sz w:val="28"/>
          <w:szCs w:val="28"/>
        </w:rPr>
        <w:t>Электронная почта</w:t>
      </w:r>
      <w:r w:rsidR="002955A7"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2955A7"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C932E7" w:rsidRPr="002955A7" w:rsidRDefault="002955A7" w:rsidP="002955A7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 +79107101525</w:t>
      </w:r>
    </w:p>
    <w:sectPr w:rsidR="00C932E7" w:rsidRPr="002955A7" w:rsidSect="00C932E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F"/>
    <w:rsid w:val="00070D79"/>
    <w:rsid w:val="000A1A74"/>
    <w:rsid w:val="00176916"/>
    <w:rsid w:val="00260E8E"/>
    <w:rsid w:val="00270D7F"/>
    <w:rsid w:val="002955A7"/>
    <w:rsid w:val="00381322"/>
    <w:rsid w:val="00391CA8"/>
    <w:rsid w:val="003D57FA"/>
    <w:rsid w:val="00471B2D"/>
    <w:rsid w:val="005128BD"/>
    <w:rsid w:val="008620D5"/>
    <w:rsid w:val="0091706D"/>
    <w:rsid w:val="00A22035"/>
    <w:rsid w:val="00C932E7"/>
    <w:rsid w:val="00DC6F46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8620D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32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8620D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32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2020-04-12T15:06:00Z</cp:lastPrinted>
  <dcterms:created xsi:type="dcterms:W3CDTF">2020-04-12T15:03:00Z</dcterms:created>
  <dcterms:modified xsi:type="dcterms:W3CDTF">2022-01-26T17:43:00Z</dcterms:modified>
</cp:coreProperties>
</file>